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94" w:rsidRPr="00B7234D" w:rsidRDefault="000E2424" w:rsidP="00B7234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A5038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 w:rsidR="003A4794" w:rsidRPr="005A5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02 – 008</w:t>
      </w:r>
    </w:p>
    <w:p w:rsidR="000E2424" w:rsidRPr="00D04248" w:rsidRDefault="000E2424" w:rsidP="000E242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>УТВЕРЖДАЮ</w:t>
      </w:r>
    </w:p>
    <w:p w:rsidR="000E2424" w:rsidRDefault="000E2424" w:rsidP="000E242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 w:rsidRPr="00D04248">
        <w:rPr>
          <w:rFonts w:ascii="Times New Roman" w:eastAsia="Times New Roman" w:hAnsi="Times New Roman"/>
          <w:sz w:val="30"/>
          <w:szCs w:val="28"/>
          <w:lang w:eastAsia="ru-RU"/>
        </w:rPr>
        <w:t xml:space="preserve">Директор государственного учреждения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образования</w:t>
      </w:r>
    </w:p>
    <w:p w:rsidR="000E2424" w:rsidRPr="00D04248" w:rsidRDefault="000E2424" w:rsidP="000E2424">
      <w:pPr>
        <w:widowControl w:val="0"/>
        <w:autoSpaceDE w:val="0"/>
        <w:autoSpaceDN w:val="0"/>
        <w:adjustRightInd w:val="0"/>
        <w:spacing w:after="0" w:line="280" w:lineRule="exact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>«Средняя школа №</w:t>
      </w:r>
      <w:r w:rsidR="007E2A41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3 г.</w:t>
      </w:r>
      <w:r w:rsidR="007E2A41">
        <w:rPr>
          <w:rFonts w:ascii="Times New Roman" w:eastAsia="Times New Roman" w:hAnsi="Times New Roman"/>
          <w:sz w:val="30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Волковыска»</w:t>
      </w:r>
    </w:p>
    <w:p w:rsidR="000E2424" w:rsidRDefault="000E2424" w:rsidP="000E242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30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/>
          <w:sz w:val="30"/>
          <w:szCs w:val="28"/>
          <w:lang w:eastAsia="ru-RU"/>
        </w:rPr>
        <w:t>Е.В.Лясота</w:t>
      </w:r>
      <w:proofErr w:type="spellEnd"/>
    </w:p>
    <w:p w:rsidR="003A4794" w:rsidRDefault="003A4794" w:rsidP="000E2424">
      <w:pPr>
        <w:spacing w:after="0" w:line="280" w:lineRule="exact"/>
        <w:ind w:hanging="992"/>
        <w:rPr>
          <w:rFonts w:ascii="Times New Roman" w:hAnsi="Times New Roman"/>
          <w:sz w:val="30"/>
          <w:szCs w:val="30"/>
        </w:rPr>
      </w:pPr>
    </w:p>
    <w:p w:rsidR="00290A15" w:rsidRPr="00B7234D" w:rsidRDefault="000E2424" w:rsidP="00290A15">
      <w:pPr>
        <w:spacing w:after="0" w:line="280" w:lineRule="exact"/>
        <w:ind w:right="5102" w:hanging="992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ГРАФИК </w:t>
      </w:r>
    </w:p>
    <w:p w:rsidR="000E2424" w:rsidRPr="00B7234D" w:rsidRDefault="00290A15" w:rsidP="003E7D0D">
      <w:pPr>
        <w:spacing w:after="0" w:line="280" w:lineRule="exact"/>
        <w:ind w:left="-993" w:right="5102" w:firstLine="1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работы </w:t>
      </w:r>
      <w:r w:rsidR="003E7D0D">
        <w:rPr>
          <w:rFonts w:ascii="Times New Roman" w:hAnsi="Times New Roman"/>
          <w:b/>
          <w:sz w:val="30"/>
          <w:szCs w:val="30"/>
        </w:rPr>
        <w:t>объединений по интересам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0E2424" w:rsidRPr="00B7234D">
        <w:rPr>
          <w:rFonts w:ascii="Times New Roman" w:hAnsi="Times New Roman"/>
          <w:b/>
          <w:sz w:val="30"/>
          <w:szCs w:val="30"/>
        </w:rPr>
        <w:t xml:space="preserve">на </w:t>
      </w:r>
      <w:r w:rsidR="000E2424" w:rsidRPr="00B7234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2A40A4">
        <w:rPr>
          <w:rFonts w:ascii="Times New Roman" w:hAnsi="Times New Roman"/>
          <w:b/>
          <w:sz w:val="30"/>
          <w:szCs w:val="30"/>
        </w:rPr>
        <w:t>полугодие</w:t>
      </w:r>
      <w:r w:rsidR="003E7D0D">
        <w:rPr>
          <w:rFonts w:ascii="Times New Roman" w:hAnsi="Times New Roman"/>
          <w:b/>
          <w:sz w:val="30"/>
          <w:szCs w:val="30"/>
        </w:rPr>
        <w:t xml:space="preserve"> </w:t>
      </w:r>
      <w:r w:rsidR="00E45552" w:rsidRPr="00B7234D">
        <w:rPr>
          <w:rFonts w:ascii="Times New Roman" w:hAnsi="Times New Roman"/>
          <w:b/>
          <w:sz w:val="30"/>
          <w:szCs w:val="30"/>
        </w:rPr>
        <w:t>202</w:t>
      </w:r>
      <w:r w:rsidR="00B172BC">
        <w:rPr>
          <w:rFonts w:ascii="Times New Roman" w:hAnsi="Times New Roman"/>
          <w:b/>
          <w:sz w:val="30"/>
          <w:szCs w:val="30"/>
        </w:rPr>
        <w:t>5</w:t>
      </w:r>
      <w:r w:rsidR="000E2424" w:rsidRPr="00B7234D">
        <w:rPr>
          <w:rFonts w:ascii="Times New Roman" w:hAnsi="Times New Roman"/>
          <w:b/>
          <w:sz w:val="30"/>
          <w:szCs w:val="30"/>
        </w:rPr>
        <w:t>/202</w:t>
      </w:r>
      <w:r w:rsidR="00B172BC">
        <w:rPr>
          <w:rFonts w:ascii="Times New Roman" w:hAnsi="Times New Roman"/>
          <w:b/>
          <w:sz w:val="30"/>
          <w:szCs w:val="30"/>
        </w:rPr>
        <w:t>6</w:t>
      </w:r>
      <w:r w:rsidRPr="00B7234D">
        <w:rPr>
          <w:rFonts w:ascii="Times New Roman" w:hAnsi="Times New Roman"/>
          <w:b/>
          <w:sz w:val="30"/>
          <w:szCs w:val="30"/>
        </w:rPr>
        <w:t xml:space="preserve"> учебного </w:t>
      </w:r>
      <w:r w:rsidR="000E2424" w:rsidRPr="00B7234D">
        <w:rPr>
          <w:rFonts w:ascii="Times New Roman" w:hAnsi="Times New Roman"/>
          <w:b/>
          <w:sz w:val="30"/>
          <w:szCs w:val="30"/>
        </w:rPr>
        <w:t>года</w:t>
      </w:r>
    </w:p>
    <w:p w:rsidR="000E2424" w:rsidRPr="00B7234D" w:rsidRDefault="000E2424" w:rsidP="000E2424">
      <w:pPr>
        <w:tabs>
          <w:tab w:val="left" w:pos="5274"/>
        </w:tabs>
        <w:spacing w:after="0" w:line="280" w:lineRule="exact"/>
        <w:ind w:hanging="992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ab/>
      </w:r>
    </w:p>
    <w:tbl>
      <w:tblPr>
        <w:tblW w:w="1072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30"/>
        <w:gridCol w:w="708"/>
        <w:gridCol w:w="13"/>
        <w:gridCol w:w="4098"/>
        <w:gridCol w:w="2410"/>
      </w:tblGrid>
      <w:tr w:rsidR="006F1CC0" w:rsidRPr="00E45552" w:rsidTr="00290A15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6F1CC0" w:rsidRPr="00D05C17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gramStart"/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B7234D" w:rsidRPr="00B27922" w:rsidRDefault="006F1CC0" w:rsidP="003E7D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</w:t>
            </w:r>
            <w:r w:rsidR="002A40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E7D0D">
              <w:rPr>
                <w:rFonts w:ascii="Times New Roman" w:hAnsi="Times New Roman"/>
                <w:b/>
                <w:sz w:val="26"/>
                <w:szCs w:val="26"/>
              </w:rPr>
              <w:t>объединения по интересам</w:t>
            </w: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День, время и место проведения</w:t>
            </w:r>
          </w:p>
        </w:tc>
        <w:tc>
          <w:tcPr>
            <w:tcW w:w="2410" w:type="dxa"/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</w:tr>
      <w:tr w:rsidR="007E2A41" w:rsidRPr="007E2A41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D05C17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C1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6C6566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="00B172BC">
              <w:rPr>
                <w:rFonts w:ascii="Times New Roman" w:hAnsi="Times New Roman"/>
                <w:sz w:val="26"/>
                <w:szCs w:val="26"/>
                <w:lang w:val="be-BY"/>
              </w:rPr>
              <w:t>ФилФак для малышей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F1CC0" w:rsidRPr="006C6566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27922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6F1CC0" w:rsidRPr="006C6566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r w:rsidR="00B172BC">
              <w:rPr>
                <w:rFonts w:ascii="Times New Roman" w:hAnsi="Times New Roman"/>
                <w:sz w:val="26"/>
                <w:szCs w:val="26"/>
                <w:lang w:val="be-BY"/>
              </w:rPr>
              <w:t>ятница</w:t>
            </w:r>
            <w:r w:rsidR="00FE0284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50 – 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, каб.1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  <w:p w:rsidR="006C6566" w:rsidRPr="006C6566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каб.17</w:t>
            </w:r>
          </w:p>
        </w:tc>
        <w:tc>
          <w:tcPr>
            <w:tcW w:w="2410" w:type="dxa"/>
          </w:tcPr>
          <w:p w:rsidR="006F1CC0" w:rsidRPr="006C6566" w:rsidRDefault="004C0CCA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6566">
              <w:rPr>
                <w:rFonts w:ascii="Times New Roman" w:hAnsi="Times New Roman"/>
                <w:sz w:val="26"/>
                <w:szCs w:val="26"/>
              </w:rPr>
              <w:t>Шальпук</w:t>
            </w:r>
            <w:proofErr w:type="spellEnd"/>
            <w:r w:rsidRPr="006C6566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B172B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B172BC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«</w:t>
            </w:r>
            <w:r w:rsidR="00B172BC" w:rsidRPr="00B172BC">
              <w:rPr>
                <w:rFonts w:ascii="Times New Roman" w:hAnsi="Times New Roman"/>
                <w:sz w:val="26"/>
                <w:szCs w:val="26"/>
              </w:rPr>
              <w:t>Магия чисел</w:t>
            </w:r>
            <w:r w:rsidRPr="00B172B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6F1CC0" w:rsidRPr="00B172B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B172BC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Пятница, 12.50 – 13.35, каб.14</w:t>
            </w:r>
          </w:p>
          <w:p w:rsidR="006F1CC0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</w:t>
            </w:r>
            <w:r w:rsidR="00C05E5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410" w:type="dxa"/>
          </w:tcPr>
          <w:p w:rsidR="006F1CC0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Касперович Т.Г.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B172BC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5C563B" w:rsidRPr="00B172BC" w:rsidRDefault="008F758E" w:rsidP="00C61F8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 xml:space="preserve">«Основы музыкально </w:t>
            </w:r>
            <w:proofErr w:type="gramStart"/>
            <w:r w:rsidRPr="00B172BC">
              <w:rPr>
                <w:rFonts w:ascii="Times New Roman" w:hAnsi="Times New Roman"/>
                <w:sz w:val="26"/>
                <w:szCs w:val="26"/>
              </w:rPr>
              <w:t>–т</w:t>
            </w:r>
            <w:proofErr w:type="gramEnd"/>
            <w:r w:rsidRPr="00B172BC">
              <w:rPr>
                <w:rFonts w:ascii="Times New Roman" w:hAnsi="Times New Roman"/>
                <w:sz w:val="26"/>
                <w:szCs w:val="26"/>
              </w:rPr>
              <w:t xml:space="preserve">ворческой </w:t>
            </w:r>
            <w:r w:rsidR="00C61F81" w:rsidRPr="00B172BC">
              <w:rPr>
                <w:rFonts w:ascii="Times New Roman" w:hAnsi="Times New Roman"/>
                <w:sz w:val="26"/>
                <w:szCs w:val="26"/>
              </w:rPr>
              <w:t>д</w:t>
            </w:r>
            <w:r w:rsidRPr="00B172BC">
              <w:rPr>
                <w:rFonts w:ascii="Times New Roman" w:hAnsi="Times New Roman"/>
                <w:sz w:val="26"/>
                <w:szCs w:val="26"/>
              </w:rPr>
              <w:t>еятельности»</w:t>
            </w:r>
          </w:p>
        </w:tc>
        <w:tc>
          <w:tcPr>
            <w:tcW w:w="708" w:type="dxa"/>
          </w:tcPr>
          <w:p w:rsidR="002B713F" w:rsidRPr="00B172B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B172BC" w:rsidRDefault="008F758E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16.</w:t>
            </w:r>
            <w:r w:rsidR="00B172BC" w:rsidRPr="00B172B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0 – 17.25, каб.13</w:t>
            </w:r>
          </w:p>
          <w:p w:rsidR="00B172BC" w:rsidRPr="00B172BC" w:rsidRDefault="00B172BC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Четверг, 16.50 – 17.25, каб.13</w:t>
            </w:r>
          </w:p>
        </w:tc>
        <w:tc>
          <w:tcPr>
            <w:tcW w:w="2410" w:type="dxa"/>
          </w:tcPr>
          <w:p w:rsidR="002B713F" w:rsidRPr="00B172B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72BC">
              <w:rPr>
                <w:rFonts w:ascii="Times New Roman" w:hAnsi="Times New Roman"/>
                <w:sz w:val="26"/>
                <w:szCs w:val="26"/>
              </w:rPr>
              <w:t>Мелешкевич</w:t>
            </w:r>
            <w:proofErr w:type="spellEnd"/>
            <w:r w:rsidRPr="00B172BC">
              <w:rPr>
                <w:rFonts w:ascii="Times New Roman" w:hAnsi="Times New Roman"/>
                <w:sz w:val="26"/>
                <w:szCs w:val="26"/>
              </w:rPr>
              <w:t xml:space="preserve"> М.Ю.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«Ист</w:t>
            </w:r>
            <w:r w:rsidR="00C61F81" w:rsidRPr="00C7706B">
              <w:rPr>
                <w:rFonts w:ascii="Times New Roman" w:hAnsi="Times New Roman"/>
                <w:sz w:val="26"/>
                <w:szCs w:val="26"/>
              </w:rPr>
              <w:t>о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рия Беларуси в именах и событиях»</w:t>
            </w:r>
          </w:p>
        </w:tc>
        <w:tc>
          <w:tcPr>
            <w:tcW w:w="708" w:type="dxa"/>
          </w:tcPr>
          <w:p w:rsidR="002B713F" w:rsidRPr="00C7706B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0530DA" w:rsidRDefault="00C7706B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Суббота, 08.00 – 08</w:t>
            </w:r>
            <w:r w:rsidR="008F758E" w:rsidRPr="00C7706B">
              <w:rPr>
                <w:rFonts w:ascii="Times New Roman" w:hAnsi="Times New Roman"/>
                <w:sz w:val="26"/>
                <w:szCs w:val="26"/>
              </w:rPr>
              <w:t xml:space="preserve">.45, 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 xml:space="preserve">08.55 – 09.40, </w:t>
            </w:r>
            <w:proofErr w:type="spellStart"/>
            <w:r w:rsidR="008F758E" w:rsidRPr="000530DA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="008F758E" w:rsidRPr="000530DA">
              <w:rPr>
                <w:rFonts w:ascii="Times New Roman" w:hAnsi="Times New Roman"/>
                <w:sz w:val="26"/>
                <w:szCs w:val="26"/>
              </w:rPr>
              <w:t>.</w:t>
            </w:r>
            <w:r w:rsidR="000530DA" w:rsidRPr="000530DA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410" w:type="dxa"/>
          </w:tcPr>
          <w:p w:rsidR="002B713F" w:rsidRPr="00C7706B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Колесник Д.Н.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2B713F" w:rsidP="007E2A4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C7706B">
              <w:rPr>
                <w:rFonts w:ascii="Times New Roman" w:hAnsi="Times New Roman"/>
                <w:sz w:val="26"/>
                <w:szCs w:val="26"/>
              </w:rPr>
              <w:t>Школа юного футболиста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2B713F" w:rsidP="00C7706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.45,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.55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.40,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Августинович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 xml:space="preserve">«Волейбол» </w:t>
            </w:r>
          </w:p>
          <w:p w:rsidR="000338B2" w:rsidRPr="00C7706B" w:rsidRDefault="000338B2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C7706B" w:rsidRDefault="007B4E63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  <w:r w:rsidR="007B4E63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4C0CCA" w:rsidRPr="00C7706B">
              <w:t xml:space="preserve"> 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19.30 – 20.15, 20.25 – 21.10,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C7706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="00C7706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C563B" w:rsidRPr="00C7706B" w:rsidRDefault="005C563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453F95" w:rsidP="00453F95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Среда</w:t>
            </w:r>
            <w:r w:rsidR="002B713F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19.30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20.15, 20.25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21.10,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 xml:space="preserve"> «Мини-футбол»</w:t>
            </w:r>
          </w:p>
        </w:tc>
        <w:tc>
          <w:tcPr>
            <w:tcW w:w="708" w:type="dxa"/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C7706B" w:rsidRPr="00C7706B">
              <w:t xml:space="preserve"> 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3.00 –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45, 13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55 –  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0, спортзал</w:t>
            </w:r>
          </w:p>
        </w:tc>
        <w:tc>
          <w:tcPr>
            <w:tcW w:w="2410" w:type="dxa"/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«Волшебный мир кулинарии»</w:t>
            </w:r>
          </w:p>
        </w:tc>
        <w:tc>
          <w:tcPr>
            <w:tcW w:w="708" w:type="dxa"/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 15.15, 15.25 – 16.10, каб.16</w:t>
            </w:r>
          </w:p>
        </w:tc>
        <w:tc>
          <w:tcPr>
            <w:tcW w:w="2410" w:type="dxa"/>
          </w:tcPr>
          <w:p w:rsidR="00C7706B" w:rsidRPr="00C7706B" w:rsidRDefault="00C7706B" w:rsidP="00B130D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Шацкая Е.В.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«Уроки жизни и добра»</w:t>
            </w:r>
          </w:p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B71A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12.50 – 13.35,</w:t>
            </w:r>
            <w:r w:rsidR="003D44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каб.2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05E59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C05E59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каб. 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410" w:type="dxa"/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Бушмина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«Юный журналист»</w:t>
            </w:r>
          </w:p>
        </w:tc>
        <w:tc>
          <w:tcPr>
            <w:tcW w:w="708" w:type="dxa"/>
          </w:tcPr>
          <w:p w:rsidR="00C7706B" w:rsidRPr="00C7706B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Default="000530DA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каб.8</w:t>
            </w:r>
          </w:p>
          <w:p w:rsidR="00B71A53" w:rsidRPr="00C7706B" w:rsidRDefault="00B71A53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C7706B" w:rsidRPr="00B172BC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Лоечко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Ю.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«Бумажное моделирование»</w:t>
            </w:r>
          </w:p>
        </w:tc>
        <w:tc>
          <w:tcPr>
            <w:tcW w:w="708" w:type="dxa"/>
          </w:tcPr>
          <w:p w:rsidR="00C7706B" w:rsidRPr="00C7706B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13.00 – 13.45, каб.17</w:t>
            </w:r>
          </w:p>
          <w:p w:rsidR="00C7706B" w:rsidRPr="00C7706B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Четверг, 13.00 – 13.45, каб.17</w:t>
            </w:r>
          </w:p>
        </w:tc>
        <w:tc>
          <w:tcPr>
            <w:tcW w:w="2410" w:type="dxa"/>
          </w:tcPr>
          <w:p w:rsidR="00C7706B" w:rsidRPr="00C7706B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Ленец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05E59" w:rsidP="00C05E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«Занимательная информатика</w:t>
            </w:r>
            <w:r w:rsidR="00C7706B" w:rsidRPr="00C770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C7706B" w:rsidRPr="00C7706B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05E59" w:rsidP="00C05E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12.50 – 13.35, каб.11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Вторник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2.50 –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35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 каб.11</w:t>
            </w:r>
          </w:p>
        </w:tc>
        <w:tc>
          <w:tcPr>
            <w:tcW w:w="2410" w:type="dxa"/>
          </w:tcPr>
          <w:p w:rsidR="00C7706B" w:rsidRPr="00C7706B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Волчкевич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30DA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30DA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«Декоративная обработка древесины»</w:t>
            </w:r>
          </w:p>
        </w:tc>
        <w:tc>
          <w:tcPr>
            <w:tcW w:w="708" w:type="dxa"/>
          </w:tcPr>
          <w:p w:rsidR="00C7706B" w:rsidRPr="000530DA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3D4407" w:rsidRDefault="003D4407" w:rsidP="009F0E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D4407">
              <w:rPr>
                <w:rFonts w:ascii="Times New Roman" w:hAnsi="Times New Roman"/>
                <w:sz w:val="26"/>
                <w:szCs w:val="26"/>
                <w:lang w:val="be-BY"/>
              </w:rPr>
              <w:t>Пятница, 09.50 – 10.35, 10.45 – 11.30, каб.15</w:t>
            </w:r>
          </w:p>
        </w:tc>
        <w:tc>
          <w:tcPr>
            <w:tcW w:w="2410" w:type="dxa"/>
          </w:tcPr>
          <w:p w:rsidR="00C7706B" w:rsidRPr="003D4407" w:rsidRDefault="00C7706B" w:rsidP="00696C1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D4407">
              <w:rPr>
                <w:rFonts w:ascii="Times New Roman" w:hAnsi="Times New Roman"/>
                <w:sz w:val="26"/>
                <w:szCs w:val="26"/>
                <w:lang w:val="be-BY"/>
              </w:rPr>
              <w:t>Бортник Ю.С.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8F6A05" w:rsidRDefault="00C7706B" w:rsidP="005E29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8F6A05" w:rsidRDefault="008F6A05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«Математическая шкатулка»</w:t>
            </w:r>
          </w:p>
        </w:tc>
        <w:tc>
          <w:tcPr>
            <w:tcW w:w="708" w:type="dxa"/>
          </w:tcPr>
          <w:p w:rsidR="00C7706B" w:rsidRPr="008F6A05" w:rsidRDefault="008F6A05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8F6A05" w:rsidRDefault="008F6A05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A0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11.00 -11.45, 11.55 – </w:t>
            </w:r>
            <w:r w:rsidRPr="000530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12.40, </w:t>
            </w:r>
            <w:r w:rsidR="000530DA" w:rsidRPr="000530DA">
              <w:rPr>
                <w:rFonts w:ascii="Times New Roman" w:hAnsi="Times New Roman"/>
                <w:sz w:val="26"/>
                <w:szCs w:val="26"/>
                <w:lang w:val="be-BY"/>
              </w:rPr>
              <w:t>каб.5</w:t>
            </w:r>
          </w:p>
        </w:tc>
        <w:tc>
          <w:tcPr>
            <w:tcW w:w="2410" w:type="dxa"/>
          </w:tcPr>
          <w:p w:rsidR="00C7706B" w:rsidRPr="008F6A05" w:rsidRDefault="001126C7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r w:rsidR="00C7706B" w:rsidRPr="008F6A05">
              <w:rPr>
                <w:rFonts w:ascii="Times New Roman" w:hAnsi="Times New Roman"/>
                <w:sz w:val="26"/>
                <w:szCs w:val="26"/>
              </w:rPr>
              <w:t>синская</w:t>
            </w:r>
            <w:proofErr w:type="spellEnd"/>
            <w:r w:rsidR="00C7706B" w:rsidRPr="008F6A05">
              <w:rPr>
                <w:rFonts w:ascii="Times New Roman" w:hAnsi="Times New Roman"/>
                <w:sz w:val="26"/>
                <w:szCs w:val="26"/>
              </w:rPr>
              <w:t xml:space="preserve"> А.</w:t>
            </w:r>
            <w:r w:rsidR="000530DA"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</w:tr>
    </w:tbl>
    <w:p w:rsidR="000E2424" w:rsidRPr="00B172BC" w:rsidRDefault="000E2424" w:rsidP="000E2424">
      <w:pPr>
        <w:rPr>
          <w:color w:val="FF0000"/>
        </w:rPr>
      </w:pPr>
    </w:p>
    <w:p w:rsidR="00D34426" w:rsidRPr="00B172BC" w:rsidRDefault="00D34426">
      <w:pPr>
        <w:rPr>
          <w:color w:val="FF0000"/>
        </w:rPr>
      </w:pPr>
    </w:p>
    <w:p w:rsidR="00510F93" w:rsidRPr="00B172BC" w:rsidRDefault="00510F93">
      <w:pPr>
        <w:rPr>
          <w:color w:val="FF0000"/>
        </w:rPr>
      </w:pPr>
    </w:p>
    <w:sectPr w:rsidR="00510F93" w:rsidRPr="00B172BC" w:rsidSect="00AB07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4"/>
    <w:rsid w:val="000062FE"/>
    <w:rsid w:val="000338B2"/>
    <w:rsid w:val="000429CC"/>
    <w:rsid w:val="000530DA"/>
    <w:rsid w:val="000D1B3B"/>
    <w:rsid w:val="000E2424"/>
    <w:rsid w:val="000F3743"/>
    <w:rsid w:val="001126C7"/>
    <w:rsid w:val="0015256E"/>
    <w:rsid w:val="0017251E"/>
    <w:rsid w:val="001C2752"/>
    <w:rsid w:val="001F3012"/>
    <w:rsid w:val="00276DE2"/>
    <w:rsid w:val="00290A15"/>
    <w:rsid w:val="002A40A4"/>
    <w:rsid w:val="002B713F"/>
    <w:rsid w:val="00312B5D"/>
    <w:rsid w:val="00363DF2"/>
    <w:rsid w:val="00373464"/>
    <w:rsid w:val="003A4794"/>
    <w:rsid w:val="003D4407"/>
    <w:rsid w:val="003E4F4F"/>
    <w:rsid w:val="003E7D0D"/>
    <w:rsid w:val="00453F95"/>
    <w:rsid w:val="00495F07"/>
    <w:rsid w:val="004C0CCA"/>
    <w:rsid w:val="004F5F19"/>
    <w:rsid w:val="00510F93"/>
    <w:rsid w:val="005A5038"/>
    <w:rsid w:val="005C563B"/>
    <w:rsid w:val="005E2EA6"/>
    <w:rsid w:val="00662653"/>
    <w:rsid w:val="00687065"/>
    <w:rsid w:val="00687D87"/>
    <w:rsid w:val="006C6566"/>
    <w:rsid w:val="006F1CC0"/>
    <w:rsid w:val="007654F9"/>
    <w:rsid w:val="00776B9F"/>
    <w:rsid w:val="007B4E63"/>
    <w:rsid w:val="007B5E38"/>
    <w:rsid w:val="007E2A41"/>
    <w:rsid w:val="008449FA"/>
    <w:rsid w:val="00883E4A"/>
    <w:rsid w:val="008A0645"/>
    <w:rsid w:val="008F5FFC"/>
    <w:rsid w:val="008F6A05"/>
    <w:rsid w:val="008F758E"/>
    <w:rsid w:val="009A5C35"/>
    <w:rsid w:val="009F0E0B"/>
    <w:rsid w:val="00A03B0B"/>
    <w:rsid w:val="00AB6C09"/>
    <w:rsid w:val="00AF514C"/>
    <w:rsid w:val="00B15D30"/>
    <w:rsid w:val="00B172BC"/>
    <w:rsid w:val="00B27922"/>
    <w:rsid w:val="00B71A53"/>
    <w:rsid w:val="00B7234D"/>
    <w:rsid w:val="00BB16B4"/>
    <w:rsid w:val="00C05E59"/>
    <w:rsid w:val="00C61F81"/>
    <w:rsid w:val="00C67280"/>
    <w:rsid w:val="00C7706B"/>
    <w:rsid w:val="00D05C17"/>
    <w:rsid w:val="00D32869"/>
    <w:rsid w:val="00D34426"/>
    <w:rsid w:val="00D836DF"/>
    <w:rsid w:val="00E26EC6"/>
    <w:rsid w:val="00E45552"/>
    <w:rsid w:val="00ED5D56"/>
    <w:rsid w:val="00EE6F84"/>
    <w:rsid w:val="00F07A24"/>
    <w:rsid w:val="00F43099"/>
    <w:rsid w:val="00F72EA1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8715-D405-4887-9A75-B31A25EA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2025-09-09T08:00:00Z</cp:lastPrinted>
  <dcterms:created xsi:type="dcterms:W3CDTF">2022-09-24T08:46:00Z</dcterms:created>
  <dcterms:modified xsi:type="dcterms:W3CDTF">2025-09-12T06:57:00Z</dcterms:modified>
</cp:coreProperties>
</file>